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1F3864"/>
          <w:sz w:val="40"/>
          <w:szCs w:val="40"/>
        </w:rPr>
        <w:t xml:space="preserve">Task Manager — Project Documentation</w:t>
      </w:r>
    </w:p>
    <w:p>
      <w:pPr>
        <w:spacing w:after="400"/>
        <w:jc w:val="center"/>
      </w:pPr>
      <w:r>
        <w:rPr>
          <w:rFonts w:ascii="Arial" w:cs="Arial" w:eastAsia="Arial" w:hAnsi="Arial"/>
          <w:color w:val="555555"/>
          <w:sz w:val="24"/>
          <w:szCs w:val="24"/>
        </w:rPr>
        <w:t xml:space="preserve">React + localStorage | বাংলা ডকুমেন্টেশন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১. Project পরিচিতি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এই project টি একটি সহজ Task Manager app যা React দিয়ে বানানো হয়েছে। Tasks add, edit, delete এবং status update করা যাবে। সব data browser-এর localStorage-এ সেভ থাকে, তাই page reload করলেও data হারিয়ে যায় না।</w:t>
      </w:r>
    </w:p>
    <w:p>
      <w:pPr>
        <w:spacing w:after="10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২. State Structure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প্রতিটা task এর জন্য নিচের fields আছে: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id — প্রতিটা task-এর unique identifier (Date.now() দিয়ে তৈরি)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title — task-এর নাম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description — বিস্তারিত বর্ণনা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status — "todo" | "inprogress" | "done"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priority — "low" | "medium" | "high"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createdAt — কখন তৈরি হয়েছে (timestamp)</w:t>
      </w:r>
    </w:p>
    <w:p>
      <w:pPr>
        <w:spacing w:after="10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৩. localStorage দিয়ে Data Save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কীভাবে কাজ করে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localStorage হলো browser-এর একটা খাতার মতো — এখানে শুধু text (string) রাখা যায়, JavaScript object সরাসরি রাখা যায় না। তাই: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রাখার সময়: JSON.stringify() দিয়ে object → text বানাই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পড়ার সময়: JSON.parse() দিয়ে text → object বানাই</w:t>
      </w:r>
    </w:p>
    <w:p>
      <w:pPr>
        <w:spacing w:after="10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App Load হলে Data পড়া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useState-এর lazy initializer দিয়ে প্রথম render-এ একবারই localStorage থেকে পড়া হয়: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const [tasks, setTasks] = useState(() =&gt;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const saved = localStorage.getItem("tasks");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return saved ? JSON.parse(saved) : [];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});</w:t>
      </w:r>
    </w:p>
    <w:p>
      <w:pPr>
        <w:spacing w:after="10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Tasks বদলালে Auto-Save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useEffect-এর dependency array-তে [tasks] দেওয়া আছে — তাই tasks যখনই বদলাবে, তখনই localStorage-এ সেভ হয়ে যাবে। আলাদা save বাটন লাগবে না।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useEffect(() =&gt;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localStorage.setItem("tasks", JSON.stringify(tasks));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}, [tasks]);</w:t>
      </w:r>
    </w:p>
    <w:p>
      <w:pPr>
        <w:spacing w:after="10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৪. CRUD Functions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ADD — নতুন Task যোগ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নতুন task object তৈরি করে spread operator দিয়ে পুরনো tasks-এর শেষে জুড়ে দেওয়া হয়: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const addTask = (title, description, priority) =&gt;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const newTask =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  id: Date.now().toString(),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  title, description, priority,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  status: "todo",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  createdAt: Date.now()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};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setTasks([...tasks, newTask]);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};</w:t>
      </w:r>
    </w:p>
    <w:p>
      <w:pPr>
        <w:spacing w:after="10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EDIT — Task পরিবর্তন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map() দিয়ে সব task দেখা হয়। যেটার id মিলে শুধু সেটার নির্দিষ্ট fields update হয়, বাকিগুলো আগের মতোই থাকে: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const editTask = (id, updatedFields) =&gt;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setTasks(tasks.map(task =&gt;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  task.id === id ? { ...task, ...updatedFields } : task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));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};</w:t>
      </w:r>
    </w:p>
    <w:p>
      <w:pPr>
        <w:spacing w:after="10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DELETE — Task মুছে ফেলা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filter() দিয়ে শুধু যে task delete করবো সেটা বাদে বাকি সবাইকে রেখে দেওয়া হয়: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const deleteTask = (id) =&gt;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setTasks(tasks.filter(task =&gt; task.id !== id));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};</w:t>
      </w:r>
    </w:p>
    <w:p>
      <w:pPr>
        <w:spacing w:after="100"/>
      </w:pPr>
      <w:r>
        <w:t xml:space="preserve"/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STATUS UPDATE — Task সরানো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editTask ফাংশনটি এত flexible যে updateStatus আলাদা logic না লিখে সরাসরি এটাকেই call করে: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const updateStatus = (id, newStatus) =&gt; {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  editTask(id, { status: newStatus });</w:t>
      </w:r>
    </w:p>
    <w:p>
      <w:pPr>
        <w:pBdr>
          <w:left w:val="single" w:color="4A90D9" w:sz="6" w:space="10"/>
        </w:pBdr>
        <w:spacing w:after="60" w:before="60"/>
        <w:ind w:left="720"/>
      </w:pPr>
      <w:r>
        <w:rPr>
          <w:rFonts w:ascii="Courier New" w:cs="Courier New" w:eastAsia="Courier New" w:hAnsi="Courier New"/>
          <w:sz w:val="20"/>
          <w:szCs w:val="20"/>
        </w:rPr>
        <w:t xml:space="preserve">};</w:t>
      </w:r>
    </w:p>
    <w:p>
      <w:pPr>
        <w:spacing w:after="10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৫. Page Navigation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currentPage নামে আলাদা state রাখা হয়েছে navigation-এর জন্য। এটা localStorage-এ রাখার দরকার নেই — reload হলে সব সময় dashboard থেকে শুরু হবে।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"dashboard" — সব task-এর summary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"board" — Kanban board (todo / inprogress / done)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"completed" — শেষ হয়ে যাওয়া tasks</w:t>
      </w:r>
    </w:p>
    <w:p>
      <w:pPr>
        <w:spacing w:after="100"/>
      </w:pPr>
      <w:r>
        <w:t xml:space="preserve"/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৬. সংক্ষিপ্ত Flow</w:t>
      </w:r>
    </w:p>
    <w:p>
      <w:pPr>
        <w:spacing w:after="120"/>
      </w:pPr>
      <w:r>
        <w:rPr>
          <w:rFonts w:ascii="Arial" w:cs="Arial" w:eastAsia="Arial" w:hAnsi="Arial"/>
          <w:sz w:val="24"/>
          <w:szCs w:val="24"/>
        </w:rPr>
        <w:t xml:space="preserve">পুরো app-এর কাজের ধারা একনজরে: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App খোলো → localStorage থেকে tasks পড়ো → screen-এ দেখাও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Task যোগ/বদল/মুছলে → React state update হয় → useEffect চলে → localStorage-এ সেভ হয়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Reload দাও → আবার localStorage থেকে পড়ো → সব আগের মতোই থাকে</w:t>
      </w:r>
    </w:p>
    <w:p>
      <w:pPr>
        <w:spacing w:after="100"/>
      </w:pPr>
      <w: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Arial" w:cs="Arial" w:eastAsia="Arial" w:hAnsi="Arial"/>
      <w:b/>
      <w:bCs/>
      <w:color w:val="2E75B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00"/>
      <w:outlineLvl w:val="1"/>
    </w:pPr>
    <w:rPr>
      <w:rFonts w:ascii="Arial" w:cs="Arial" w:eastAsia="Arial" w:hAnsi="Arial"/>
      <w:b/>
      <w:bCs/>
      <w:color w:val="2E75B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2026-06-23T06:28:51.244Z</dcterms:created>
  <dcterms:modified xsi:type="dcterms:W3CDTF">2026-06-23T06:28:51.244Z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